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24F25" w14:textId="77777777" w:rsidR="009252EA" w:rsidRDefault="009252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13557EA" w14:textId="77777777" w:rsidR="009252EA" w:rsidRDefault="009252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F746C4E" w14:textId="77777777" w:rsidR="009252EA" w:rsidRDefault="009252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422610E" w14:textId="77777777" w:rsidR="009252EA" w:rsidRDefault="009252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A46CD66" w14:textId="38E6B93B" w:rsidR="009252EA" w:rsidRDefault="009252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CD32B" w14:textId="321DDE15" w:rsidR="00C71898" w:rsidRDefault="00C718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B59C2" w14:textId="2FD21DE0" w:rsidR="00FF0F8C" w:rsidRPr="001828B1" w:rsidRDefault="00FF0F8C" w:rsidP="00FF0F8C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1828B1">
        <w:rPr>
          <w:rFonts w:ascii="Times New Roman" w:hAnsi="Times New Roman" w:cs="Times New Roman"/>
          <w:color w:val="C00000"/>
          <w:sz w:val="36"/>
          <w:szCs w:val="36"/>
        </w:rPr>
        <w:t>Консультация</w:t>
      </w:r>
    </w:p>
    <w:p w14:paraId="05513CD0" w14:textId="18969CBB" w:rsidR="00FF0F8C" w:rsidRPr="00FF0F8C" w:rsidRDefault="00FF0F8C" w:rsidP="00FF0F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85FD63" w14:textId="42C22FB9" w:rsidR="00C71898" w:rsidRPr="001828B1" w:rsidRDefault="00FF0F8C" w:rsidP="00C71898">
      <w:pPr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</w:pPr>
      <w:r w:rsidRPr="001828B1"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  <w:t xml:space="preserve">«Воспитание </w:t>
      </w:r>
      <w:r w:rsidR="00C71898" w:rsidRPr="001828B1"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  <w:t>культурно – гигиенических навыков в семье</w:t>
      </w:r>
      <w:r w:rsidR="001828B1"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  <w:t xml:space="preserve"> у детей от 1 года до 3- х лет»</w:t>
      </w:r>
    </w:p>
    <w:p w14:paraId="04CDFAF7" w14:textId="6D21793E" w:rsidR="00C71898" w:rsidRPr="00FF0F8C" w:rsidRDefault="00C71898" w:rsidP="00C718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354379" w14:textId="61089C1C" w:rsidR="00C71898" w:rsidRPr="001828B1" w:rsidRDefault="00C71898" w:rsidP="00C7189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828B1">
        <w:rPr>
          <w:rFonts w:ascii="Times New Roman" w:hAnsi="Times New Roman" w:cs="Times New Roman"/>
          <w:color w:val="C00000"/>
          <w:sz w:val="28"/>
          <w:szCs w:val="28"/>
        </w:rPr>
        <w:t>Подготовила: Кочеткова С.С., воспитатель детского сада №10</w:t>
      </w:r>
    </w:p>
    <w:p w14:paraId="076CBF85" w14:textId="43567690" w:rsidR="009252EA" w:rsidRPr="001828B1" w:rsidRDefault="009252E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6BCC775D" w14:textId="77777777" w:rsidR="009252EA" w:rsidRPr="001828B1" w:rsidRDefault="009252E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53728250" w14:textId="77777777" w:rsidR="009252EA" w:rsidRPr="001828B1" w:rsidRDefault="009252E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3011DD22" w14:textId="77777777" w:rsidR="009252EA" w:rsidRPr="00FF0F8C" w:rsidRDefault="009252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9DBD5" w14:textId="77777777" w:rsidR="009252EA" w:rsidRPr="00FF0F8C" w:rsidRDefault="009252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E0865D" w14:textId="77777777" w:rsidR="009252EA" w:rsidRDefault="009252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3555BB1" w14:textId="77777777" w:rsidR="009252EA" w:rsidRDefault="009252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7636ECC" w14:textId="77777777" w:rsidR="009252EA" w:rsidRDefault="009252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E664F65" w14:textId="77777777" w:rsidR="009252EA" w:rsidRDefault="009252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1EBEF3B" w14:textId="5070048B" w:rsidR="009252EA" w:rsidRPr="00FF0F8C" w:rsidRDefault="00C256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C71898" w:rsidRPr="00FF0F8C">
        <w:rPr>
          <w:rFonts w:ascii="Times New Roman" w:hAnsi="Times New Roman" w:cs="Times New Roman"/>
          <w:color w:val="000000" w:themeColor="text1"/>
          <w:sz w:val="28"/>
          <w:szCs w:val="28"/>
        </w:rPr>
        <w:t>Рудовка, 2022</w:t>
      </w:r>
      <w:r w:rsidRPr="00FF0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898" w:rsidRPr="00FF0F8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3BCB308F" w14:textId="49003935" w:rsidR="00114E8B" w:rsidRPr="00075E45" w:rsidRDefault="00C256FA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96573862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bookmarkEnd w:id="0"/>
    <w:p w14:paraId="08D89069" w14:textId="77777777" w:rsidR="00831E28" w:rsidRDefault="00831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8CDEE" w14:textId="77777777" w:rsidR="00831E28" w:rsidRDefault="00831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10FBB" w14:textId="77777777" w:rsidR="00831E28" w:rsidRDefault="00831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7564E8" w14:textId="77777777" w:rsidR="00831E28" w:rsidRDefault="00831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CE861" w14:textId="77777777" w:rsidR="00831E28" w:rsidRDefault="00831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813213" w14:textId="7A686A8B" w:rsidR="003D7A6D" w:rsidRDefault="00075E4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Гигиеническое воспитание является частью общего воспитания</w:t>
      </w:r>
      <w:r w:rsidR="00D9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ребёнка, а гигиенические навыки – это составная часть культурного поведения. Привитие навыков гигиенического свойства детям является обязанностью родителей.</w:t>
      </w:r>
    </w:p>
    <w:p w14:paraId="12CC50C8" w14:textId="574FDFD3" w:rsidR="00D97F66" w:rsidRDefault="00D97F66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Ребёнок должен овладеть культурн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гигиеническими навыками, которые составляют важную часть общей</w:t>
      </w:r>
      <w:r w:rsidR="003E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гигиенической культуры.</w:t>
      </w:r>
    </w:p>
    <w:p w14:paraId="0E227903" w14:textId="2E4A8768" w:rsidR="003E7C30" w:rsidRDefault="003E7C30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1.3 года ребёнок должен уметь самостоятельно есть густую пищу из тарелки с высокими краями. При необходимости взрослый докармливает ребёнка.</w:t>
      </w:r>
    </w:p>
    <w:p w14:paraId="17E26109" w14:textId="7C396DE1" w:rsidR="003E7C30" w:rsidRDefault="003E7C30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1.6 года ребёнок уже может самостоятельно полностью съедать жидкую пищу</w:t>
      </w:r>
      <w:r w:rsidR="005C77FA">
        <w:rPr>
          <w:rFonts w:ascii="Times New Roman" w:hAnsi="Times New Roman" w:cs="Times New Roman"/>
          <w:color w:val="000000" w:themeColor="text1"/>
          <w:sz w:val="28"/>
          <w:szCs w:val="28"/>
        </w:rPr>
        <w:t>, такую как суп</w:t>
      </w:r>
      <w:r w:rsidR="00C256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7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6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77FA">
        <w:rPr>
          <w:rFonts w:ascii="Times New Roman" w:hAnsi="Times New Roman" w:cs="Times New Roman"/>
          <w:color w:val="000000" w:themeColor="text1"/>
          <w:sz w:val="28"/>
          <w:szCs w:val="28"/>
        </w:rPr>
        <w:t>з глубокой тарелки держа ручку в кулачке.</w:t>
      </w:r>
    </w:p>
    <w:p w14:paraId="6C985A5B" w14:textId="42394D6B" w:rsidR="008537AE" w:rsidRDefault="005C77FA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2 годам ребёнок может самостоятельно снимать туфли, носки, колготы. Взрослый при этом помогает по необходимости. Дети в этом возрасте частично могут самостоятельно одеваться. Родители всячески должны поощрять ребёнка, показывать последовательность</w:t>
      </w:r>
      <w:r w:rsidR="0085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действий.</w:t>
      </w:r>
    </w:p>
    <w:p w14:paraId="4A7FCEAD" w14:textId="77777777" w:rsidR="008537AE" w:rsidRDefault="008537AE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E58DE" w14:textId="2B5BE54D" w:rsidR="008537AE" w:rsidRDefault="008537AE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Гигиенические процедуры являются для ребёнка привычкой, необходимой потребностью, если он был приучен к личной гигиене с ранних лет жизни.</w:t>
      </w:r>
    </w:p>
    <w:p w14:paraId="48AE8410" w14:textId="7F78963B" w:rsidR="008537AE" w:rsidRDefault="008537AE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Задача родителя:</w:t>
      </w:r>
    </w:p>
    <w:p w14:paraId="440B5531" w14:textId="50285EC7" w:rsidR="005C77FA" w:rsidRPr="008537AE" w:rsidRDefault="008537AE" w:rsidP="00007C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7AE">
        <w:rPr>
          <w:rFonts w:ascii="Times New Roman" w:hAnsi="Times New Roman" w:cs="Times New Roman"/>
          <w:color w:val="000000" w:themeColor="text1"/>
          <w:sz w:val="28"/>
          <w:szCs w:val="28"/>
        </w:rPr>
        <w:t>Приучить ребёнка есть самостоятельно, аккуратно.</w:t>
      </w:r>
    </w:p>
    <w:p w14:paraId="5358EBC3" w14:textId="29F29FFE" w:rsidR="008537AE" w:rsidRDefault="008537AE" w:rsidP="00007C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 (с помощью взрослого)</w:t>
      </w:r>
      <w:r w:rsidR="00CB7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мыть руки с мылом перед едой, после загрязнений, насухо вытирать полотенцем.</w:t>
      </w:r>
    </w:p>
    <w:p w14:paraId="2C2531C2" w14:textId="714F52E1" w:rsidR="00CB7BB4" w:rsidRDefault="00CB7BB4" w:rsidP="00007C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 пережёвывать пищу.</w:t>
      </w:r>
    </w:p>
    <w:p w14:paraId="0B2B7582" w14:textId="730B09AF" w:rsidR="00CB7BB4" w:rsidRDefault="00CB7BB4" w:rsidP="00007C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Держать ложку в правой руке.</w:t>
      </w:r>
    </w:p>
    <w:p w14:paraId="097F81A1" w14:textId="68DE5482" w:rsidR="00CB7BB4" w:rsidRDefault="00CB7BB4" w:rsidP="00007C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салфеткой.</w:t>
      </w:r>
    </w:p>
    <w:p w14:paraId="600D8E42" w14:textId="281F7294" w:rsidR="00CB7BB4" w:rsidRDefault="00CB7BB4" w:rsidP="00007C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Полоскать рот после еды.</w:t>
      </w:r>
    </w:p>
    <w:p w14:paraId="3D337343" w14:textId="6A454ECE" w:rsidR="00E77CB7" w:rsidRDefault="00CB7BB4" w:rsidP="00007C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выполнять элементарные правила</w:t>
      </w:r>
      <w:r w:rsidR="00E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культурного поведения (не разговаривать во время приёма пищи, </w:t>
      </w:r>
      <w:r w:rsidR="00E77C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выходить из</w:t>
      </w:r>
      <w:r w:rsidR="0091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CB7">
        <w:rPr>
          <w:rFonts w:ascii="Times New Roman" w:hAnsi="Times New Roman" w:cs="Times New Roman"/>
          <w:color w:val="000000" w:themeColor="text1"/>
          <w:sz w:val="28"/>
          <w:szCs w:val="28"/>
        </w:rPr>
        <w:t>за стола не окончив еды, Говорить «спасибо».</w:t>
      </w:r>
      <w:proofErr w:type="gramEnd"/>
    </w:p>
    <w:p w14:paraId="4515187C" w14:textId="60B84C62" w:rsidR="00E77CB7" w:rsidRDefault="00E77CB7" w:rsidP="00007C6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культурно – гигиенических навыков у детей – первооснова всей дальнейшей работы и основа для развития физически здорового и крепкого организма ребёнка</w:t>
      </w:r>
      <w:r w:rsidR="00531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5726DE" w14:textId="64CF4B65" w:rsidR="005314DC" w:rsidRDefault="005314DC" w:rsidP="00007C6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тому же культурно – гигиенические навыки – это элементы самообслуживания, что является первой ступенью и основой для трудового воспитания.</w:t>
      </w:r>
    </w:p>
    <w:p w14:paraId="7F8C4352" w14:textId="37C8D02F" w:rsidR="005314DC" w:rsidRDefault="005314DC" w:rsidP="00007C6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первую очередь необходимо воспитывать у детей потребность к чистоте. Необходимо заботиться о том, чтобы кожа ребёнка постоянно содержалась в чистоте, так как </w:t>
      </w:r>
      <w:r w:rsidR="00314AAF">
        <w:rPr>
          <w:rFonts w:ascii="Times New Roman" w:hAnsi="Times New Roman" w:cs="Times New Roman"/>
          <w:color w:val="000000" w:themeColor="text1"/>
          <w:sz w:val="28"/>
          <w:szCs w:val="28"/>
        </w:rPr>
        <w:t>кожа детей раннего возраста очень легко повреждается.</w:t>
      </w:r>
    </w:p>
    <w:p w14:paraId="1F4DF07B" w14:textId="3563504C" w:rsidR="00314AAF" w:rsidRDefault="00314AAF" w:rsidP="00007C6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 выполнение правильной последовательности (например мытьё рук)</w:t>
      </w:r>
    </w:p>
    <w:p w14:paraId="3E0C4AE7" w14:textId="0226F983" w:rsidR="00314AAF" w:rsidRDefault="00314AAF" w:rsidP="00007C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Намочить руки</w:t>
      </w:r>
    </w:p>
    <w:p w14:paraId="2C3ECB0B" w14:textId="2AB15AB1" w:rsidR="00314AAF" w:rsidRDefault="00314AAF" w:rsidP="00007C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Взять мыло, намылить до «белых перчаток»</w:t>
      </w:r>
    </w:p>
    <w:p w14:paraId="70F1015A" w14:textId="033FA8CA" w:rsidR="00314AAF" w:rsidRDefault="00314AAF" w:rsidP="00007C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Смыть водой</w:t>
      </w:r>
    </w:p>
    <w:p w14:paraId="3C3B0787" w14:textId="2DE77763" w:rsidR="00314AAF" w:rsidRDefault="00314AAF" w:rsidP="00007C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Отжать</w:t>
      </w:r>
    </w:p>
    <w:p w14:paraId="451AD5CD" w14:textId="0A47C973" w:rsidR="00314AAF" w:rsidRDefault="00314AAF" w:rsidP="00007C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Снять п</w:t>
      </w:r>
      <w:r w:rsidR="00E611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лотенце</w:t>
      </w:r>
    </w:p>
    <w:p w14:paraId="250CF9BF" w14:textId="27278BA3" w:rsidR="00314AAF" w:rsidRDefault="00314AAF" w:rsidP="00007C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Вытереть руки</w:t>
      </w:r>
    </w:p>
    <w:p w14:paraId="3324B605" w14:textId="1048B670" w:rsidR="00314AAF" w:rsidRDefault="00E611CF" w:rsidP="00007C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Повесить полотенце на место</w:t>
      </w:r>
    </w:p>
    <w:p w14:paraId="508BA075" w14:textId="4EB3805A" w:rsidR="00E611CF" w:rsidRDefault="00E611CF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мытья ребёнку нужно говорить о важности и необходимости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каждого действия. Обращайте внимание ребёнка на то</w:t>
      </w:r>
      <w:r w:rsidR="00007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какими грязными руки были и какими чистыми стали после мытья. Применяйте различное множество потешек и поговорок, придавая игровой смысл. Привыкнув мыть руки перед едой</w:t>
      </w:r>
      <w:r w:rsidR="00B6000F">
        <w:rPr>
          <w:rFonts w:ascii="Times New Roman" w:hAnsi="Times New Roman" w:cs="Times New Roman"/>
          <w:color w:val="000000" w:themeColor="text1"/>
          <w:sz w:val="28"/>
          <w:szCs w:val="28"/>
        </w:rPr>
        <w:t>, ребёнок сам будет заботиться о чистоте своих рук.</w:t>
      </w:r>
    </w:p>
    <w:p w14:paraId="4340DC2A" w14:textId="77777777" w:rsidR="007A0E41" w:rsidRDefault="007A0E41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Обеспечьте для ребёнка удобства, создайте условия, при которых ребёнок может действовать самостоятельно.</w:t>
      </w:r>
    </w:p>
    <w:p w14:paraId="1E575B01" w14:textId="23DBE26A" w:rsidR="007A0E41" w:rsidRDefault="007A0E41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14:paraId="6A3830D4" w14:textId="7955ECF4" w:rsidR="007A0E41" w:rsidRDefault="007A0E41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Прикрепите крючок для полотенца на уровне роста ребёнка.</w:t>
      </w:r>
    </w:p>
    <w:p w14:paraId="70704A5E" w14:textId="6EF73DC6" w:rsidR="007A0E41" w:rsidRDefault="007A0E41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рядом с умывальником (раковиной) низкий стуль</w:t>
      </w:r>
      <w:r w:rsidR="00CD5AE5">
        <w:rPr>
          <w:rFonts w:ascii="Times New Roman" w:hAnsi="Times New Roman" w:cs="Times New Roman"/>
          <w:color w:val="000000" w:themeColor="text1"/>
          <w:sz w:val="28"/>
          <w:szCs w:val="28"/>
        </w:rPr>
        <w:t>чик, стоя на котором ребёнку будет удобно доставать до крана.</w:t>
      </w:r>
    </w:p>
    <w:p w14:paraId="1E09B8A9" w14:textId="1E3DAB58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приобретите для ребёнка его личные предметы гигиены:</w:t>
      </w:r>
    </w:p>
    <w:p w14:paraId="3EE30F2F" w14:textId="46F9909F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Расчёску</w:t>
      </w:r>
    </w:p>
    <w:p w14:paraId="6F2E071D" w14:textId="136830E6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Полотенце</w:t>
      </w:r>
    </w:p>
    <w:p w14:paraId="1F28ABBE" w14:textId="6A9C71D9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Зубную щётку</w:t>
      </w:r>
    </w:p>
    <w:p w14:paraId="0EC8806E" w14:textId="04F53089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Детское мыло</w:t>
      </w:r>
    </w:p>
    <w:p w14:paraId="4D53B2BD" w14:textId="49CE824F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Мочалку и. т.п.</w:t>
      </w:r>
    </w:p>
    <w:p w14:paraId="1269F6C1" w14:textId="5C37E2BE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Учитывайте при</w:t>
      </w:r>
      <w:r w:rsidR="004B5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этом, что размер мыла должен соответствовать размеру детской руки</w:t>
      </w:r>
      <w:r w:rsidR="004B5685">
        <w:rPr>
          <w:rFonts w:ascii="Times New Roman" w:hAnsi="Times New Roman" w:cs="Times New Roman"/>
          <w:color w:val="000000" w:themeColor="text1"/>
          <w:sz w:val="28"/>
          <w:szCs w:val="28"/>
        </w:rPr>
        <w:t>. Стаканчик для зубной щётки должен быть устойчивым, удобным и безопасным.</w:t>
      </w:r>
    </w:p>
    <w:p w14:paraId="1EED9021" w14:textId="4589C0FE" w:rsidR="004B5685" w:rsidRDefault="004B568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Работая над формированием у ребёнка явных культурно – гигиенических навыков, помните несколько важных правил:</w:t>
      </w:r>
    </w:p>
    <w:p w14:paraId="1BEB2173" w14:textId="50BDAADC" w:rsidR="004B5685" w:rsidRDefault="0094360D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4B5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Спешка и нетерпение взрослых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приглушают инициативу ребёнка и его желание быть самостоятельным.</w:t>
      </w:r>
    </w:p>
    <w:p w14:paraId="50A44434" w14:textId="1750AAEB" w:rsidR="0094360D" w:rsidRDefault="0094360D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процессе общения как можно чаще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высказывайте положительное отношение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чистоте и опрятности.</w:t>
      </w:r>
    </w:p>
    <w:p w14:paraId="1A871C9F" w14:textId="0CB9A98E" w:rsidR="0094360D" w:rsidRDefault="0094360D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Организовывайте режимные моменты интересно. Тогда ребёнок охотно будет выполнять определённые действия.</w:t>
      </w:r>
    </w:p>
    <w:p w14:paraId="6F47B626" w14:textId="49AA5832" w:rsidR="0094360D" w:rsidRDefault="0094360D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Поощряйте любые детские проявления</w:t>
      </w:r>
      <w:r w:rsidR="0041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самостоятельности, даже самые неуклюжие.</w:t>
      </w:r>
    </w:p>
    <w:p w14:paraId="51A9C6AD" w14:textId="27064511" w:rsidR="00417DD9" w:rsidRDefault="00417DD9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Ни в коем случае не критикуйте ребёнка, только хвалите!</w:t>
      </w:r>
    </w:p>
    <w:p w14:paraId="277C2F7F" w14:textId="36945AEB" w:rsidR="00417DD9" w:rsidRDefault="00417DD9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оставляйте ребёнка без присмотра. Даже если он научился самостоятельно выполнять ту или иную гигиеническую процедуру.</w:t>
      </w:r>
    </w:p>
    <w:p w14:paraId="020966D1" w14:textId="3E654BB1" w:rsidR="00417DD9" w:rsidRDefault="00417DD9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рассчитывайте на то, что ребёнок научится всему и сразу.</w:t>
      </w:r>
    </w:p>
    <w:p w14:paraId="4F158D9B" w14:textId="255DA273" w:rsidR="00417DD9" w:rsidRDefault="00417DD9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Уделите вниманию умению ребёнка пользоваться носовым платком</w:t>
      </w:r>
      <w:r w:rsidR="00031361">
        <w:rPr>
          <w:rFonts w:ascii="Times New Roman" w:hAnsi="Times New Roman" w:cs="Times New Roman"/>
          <w:color w:val="000000" w:themeColor="text1"/>
          <w:sz w:val="28"/>
          <w:szCs w:val="28"/>
        </w:rPr>
        <w:t>, использовать его только индивидуально.</w:t>
      </w:r>
    </w:p>
    <w:p w14:paraId="142DE102" w14:textId="41318066" w:rsidR="00031361" w:rsidRDefault="00031361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Всегда придерживайтесь доброжелательного эмоционального настроя. Хвалите своего ребёнка. Поддерживайте стремление к самостоятельности. Запаситесь терпением и помните: Родитель самы</w:t>
      </w:r>
      <w:r w:rsidR="00B70097">
        <w:rPr>
          <w:rFonts w:ascii="Times New Roman" w:hAnsi="Times New Roman" w:cs="Times New Roman"/>
          <w:color w:val="000000" w:themeColor="text1"/>
          <w:sz w:val="28"/>
          <w:szCs w:val="28"/>
        </w:rPr>
        <w:t>й лучший пример для своего ребёнка!</w:t>
      </w:r>
    </w:p>
    <w:p w14:paraId="7B032C77" w14:textId="77777777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4BEB9E" w14:textId="77777777" w:rsidR="00CD5AE5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A5D59" w14:textId="77777777" w:rsidR="00CD5AE5" w:rsidRPr="00E611CF" w:rsidRDefault="00CD5AE5" w:rsidP="00007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AE5" w:rsidRPr="00E6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41C9"/>
    <w:multiLevelType w:val="hybridMultilevel"/>
    <w:tmpl w:val="1CF64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66F58"/>
    <w:multiLevelType w:val="hybridMultilevel"/>
    <w:tmpl w:val="6F0EF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8B"/>
    <w:rsid w:val="00007C60"/>
    <w:rsid w:val="00031361"/>
    <w:rsid w:val="00075E45"/>
    <w:rsid w:val="00114E8B"/>
    <w:rsid w:val="001828B1"/>
    <w:rsid w:val="002F3E89"/>
    <w:rsid w:val="00314AAF"/>
    <w:rsid w:val="003D7A6D"/>
    <w:rsid w:val="003E7C30"/>
    <w:rsid w:val="00417DD9"/>
    <w:rsid w:val="004B5685"/>
    <w:rsid w:val="005314DC"/>
    <w:rsid w:val="005C77FA"/>
    <w:rsid w:val="007A0E41"/>
    <w:rsid w:val="00831E28"/>
    <w:rsid w:val="008537AE"/>
    <w:rsid w:val="00915C0B"/>
    <w:rsid w:val="009252EA"/>
    <w:rsid w:val="0094360D"/>
    <w:rsid w:val="00B6000F"/>
    <w:rsid w:val="00B70097"/>
    <w:rsid w:val="00C256FA"/>
    <w:rsid w:val="00C71898"/>
    <w:rsid w:val="00CB7BB4"/>
    <w:rsid w:val="00CC1773"/>
    <w:rsid w:val="00CD5AE5"/>
    <w:rsid w:val="00D97F66"/>
    <w:rsid w:val="00E611CF"/>
    <w:rsid w:val="00E77CB7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кочеткова</dc:creator>
  <cp:keywords/>
  <dc:description/>
  <cp:lastModifiedBy>Admin</cp:lastModifiedBy>
  <cp:revision>10</cp:revision>
  <dcterms:created xsi:type="dcterms:W3CDTF">2022-02-21T04:28:00Z</dcterms:created>
  <dcterms:modified xsi:type="dcterms:W3CDTF">2022-02-24T11:30:00Z</dcterms:modified>
</cp:coreProperties>
</file>